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6FEBC2EB" w:rsidR="00001C8F" w:rsidRPr="00AB324C" w:rsidRDefault="00F36D26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Midterm</w:t>
      </w:r>
      <w:r w:rsidR="007721B6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Review</w:t>
      </w:r>
      <w:r w:rsidR="002A282D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- FINANCE</w:t>
      </w:r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34D3058C" w14:textId="517411C1" w:rsidR="00F42D73" w:rsidRDefault="007721B6" w:rsidP="00F36D26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When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start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paying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interest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credit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card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?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41288CAC" w14:textId="5E05D33F" w:rsidR="00F36D26" w:rsidRDefault="007721B6" w:rsidP="00F36D26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Explain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leasing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means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.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4BFDED79" w14:textId="0CC554E5" w:rsidR="00F36D26" w:rsidRDefault="007721B6" w:rsidP="00F36D26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are the pros and cons of leasing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compared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buying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?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5F78C053" w14:textId="6CD9F44C" w:rsidR="00F36D26" w:rsidRDefault="007721B6" w:rsidP="00F36D26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type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investments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know?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A70A5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2219029C" w14:textId="6E9CA6FF" w:rsidR="00F36D26" w:rsidRDefault="007721B6" w:rsidP="00F36D26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You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buy</w:t>
      </w:r>
      <w:proofErr w:type="spellEnd"/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$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>250 000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boat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. </w:t>
      </w:r>
    </w:p>
    <w:p w14:paraId="3B3A65E4" w14:textId="26B73E05" w:rsidR="00F36D26" w:rsidRDefault="007721B6" w:rsidP="00F36D2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You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make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a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$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>25 000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down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payment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borrow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rest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over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years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a 6%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annual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interest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rate,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compounded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quarterly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monthly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payments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? 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A70A5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A70A5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A70A5C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72AAF3CB" w14:textId="2312B81E" w:rsidR="00F36D26" w:rsidRDefault="007721B6" w:rsidP="00F36D26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lastRenderedPageBreak/>
        <w:t>You’re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buying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a $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>350 000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apartment</w:t>
      </w:r>
      <w:proofErr w:type="spellEnd"/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. </w:t>
      </w:r>
    </w:p>
    <w:p w14:paraId="2357AAEF" w14:textId="0D4257D9" w:rsidR="00F36D26" w:rsidRDefault="007721B6" w:rsidP="00F36D2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You’re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making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$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>35 000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down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payment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then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borrow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rest</w:t>
      </w:r>
      <w:proofErr w:type="spellEnd"/>
      <w:r w:rsidR="00A70A5C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ver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years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a 5%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annual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interest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rate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compounded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semi-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annually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. 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a)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monthly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payment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?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the total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cost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appartment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?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451CF801" w14:textId="13B6814D" w:rsidR="00F36D26" w:rsidRDefault="007721B6" w:rsidP="00F36D26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If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you’re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investing</w:t>
      </w:r>
      <w:proofErr w:type="spellEnd"/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$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>10 000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a 9%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annual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interest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rate,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compounded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monthly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. 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investment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worth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in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years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?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7A056C3C" w14:textId="1876E185" w:rsidR="00F36D26" w:rsidRPr="00F36D26" w:rsidRDefault="007721B6" w:rsidP="00F36D26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If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you’re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investing</w:t>
      </w:r>
      <w:proofErr w:type="spellEnd"/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$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20 000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at a</w:t>
      </w:r>
      <w:r w:rsidR="00F36D26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4%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annual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interest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rate,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compounded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quarterly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will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investment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after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years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? </w:t>
      </w:r>
      <w:r w:rsidR="0010644E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10644E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10644E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10644E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sectPr w:rsidR="00F36D26" w:rsidRPr="00F36D26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47A8" w14:textId="77777777" w:rsidR="004545FC" w:rsidRDefault="004545FC" w:rsidP="00EF621A">
      <w:pPr>
        <w:spacing w:after="0" w:line="240" w:lineRule="auto"/>
      </w:pPr>
      <w:r>
        <w:separator/>
      </w:r>
    </w:p>
  </w:endnote>
  <w:endnote w:type="continuationSeparator" w:id="0">
    <w:p w14:paraId="21757A80" w14:textId="77777777" w:rsidR="004545FC" w:rsidRDefault="004545FC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EC32" w14:textId="77777777" w:rsidR="004545FC" w:rsidRDefault="004545FC" w:rsidP="00EF621A">
      <w:pPr>
        <w:spacing w:after="0" w:line="240" w:lineRule="auto"/>
      </w:pPr>
      <w:r>
        <w:separator/>
      </w:r>
    </w:p>
  </w:footnote>
  <w:footnote w:type="continuationSeparator" w:id="0">
    <w:p w14:paraId="426A7914" w14:textId="77777777" w:rsidR="004545FC" w:rsidRDefault="004545FC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7AF7E62C" w:rsidR="00AD7744" w:rsidRPr="00382179" w:rsidRDefault="007721B6">
    <w:pPr>
      <w:pStyle w:val="Header"/>
      <w:rPr>
        <w:lang w:val="en-CA"/>
      </w:rPr>
    </w:pPr>
    <w:r>
      <w:rPr>
        <w:lang w:val="en-CA"/>
      </w:rPr>
      <w:t>MIDTERM REVIEW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A282D">
      <w:rPr>
        <w:lang w:val="en-CA"/>
      </w:rPr>
      <w:t>PC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24394802"/>
    <w:multiLevelType w:val="hybridMultilevel"/>
    <w:tmpl w:val="7AA0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66501"/>
    <w:multiLevelType w:val="hybridMultilevel"/>
    <w:tmpl w:val="290C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097139900">
    <w:abstractNumId w:val="5"/>
  </w:num>
  <w:num w:numId="2" w16cid:durableId="726532147">
    <w:abstractNumId w:val="8"/>
  </w:num>
  <w:num w:numId="3" w16cid:durableId="1191138933">
    <w:abstractNumId w:val="1"/>
  </w:num>
  <w:num w:numId="4" w16cid:durableId="1256590347">
    <w:abstractNumId w:val="0"/>
  </w:num>
  <w:num w:numId="5" w16cid:durableId="1154419299">
    <w:abstractNumId w:val="2"/>
  </w:num>
  <w:num w:numId="6" w16cid:durableId="1856339430">
    <w:abstractNumId w:val="7"/>
  </w:num>
  <w:num w:numId="7" w16cid:durableId="1320577466">
    <w:abstractNumId w:val="6"/>
  </w:num>
  <w:num w:numId="8" w16cid:durableId="1547521716">
    <w:abstractNumId w:val="10"/>
  </w:num>
  <w:num w:numId="9" w16cid:durableId="1939101302">
    <w:abstractNumId w:val="3"/>
  </w:num>
  <w:num w:numId="10" w16cid:durableId="451679085">
    <w:abstractNumId w:val="4"/>
  </w:num>
  <w:num w:numId="11" w16cid:durableId="412479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D218D"/>
    <w:rsid w:val="0010644E"/>
    <w:rsid w:val="00126214"/>
    <w:rsid w:val="001A0039"/>
    <w:rsid w:val="001C7570"/>
    <w:rsid w:val="001E3DAA"/>
    <w:rsid w:val="00240393"/>
    <w:rsid w:val="0028427C"/>
    <w:rsid w:val="002A282D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4545FC"/>
    <w:rsid w:val="00555890"/>
    <w:rsid w:val="005C39B1"/>
    <w:rsid w:val="005C7C92"/>
    <w:rsid w:val="005E4531"/>
    <w:rsid w:val="006453CA"/>
    <w:rsid w:val="007721B6"/>
    <w:rsid w:val="007A6C0C"/>
    <w:rsid w:val="007B60C2"/>
    <w:rsid w:val="007D4A4B"/>
    <w:rsid w:val="00814833"/>
    <w:rsid w:val="00847BE5"/>
    <w:rsid w:val="00870C49"/>
    <w:rsid w:val="008A0787"/>
    <w:rsid w:val="00926884"/>
    <w:rsid w:val="009A22DB"/>
    <w:rsid w:val="009B410F"/>
    <w:rsid w:val="009C00F7"/>
    <w:rsid w:val="00A70A5C"/>
    <w:rsid w:val="00AA2F29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B31C1"/>
    <w:rsid w:val="00DE3B12"/>
    <w:rsid w:val="00EF621A"/>
    <w:rsid w:val="00F36D26"/>
    <w:rsid w:val="00F42D73"/>
    <w:rsid w:val="00FD4126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2BAFA5-DE8A-4E44-AB89-EADD711B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6</cp:revision>
  <cp:lastPrinted>2014-05-05T15:18:00Z</cp:lastPrinted>
  <dcterms:created xsi:type="dcterms:W3CDTF">2019-09-12T22:51:00Z</dcterms:created>
  <dcterms:modified xsi:type="dcterms:W3CDTF">2023-11-15T01:23:00Z</dcterms:modified>
</cp:coreProperties>
</file>